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86" w:rsidRPr="00FA3CFC" w:rsidRDefault="00C02086" w:rsidP="00C02086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bookmarkStart w:id="0" w:name="_GoBack"/>
      <w:bookmarkEnd w:id="0"/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C02086" w:rsidRPr="00FA3CFC" w:rsidRDefault="00C02086" w:rsidP="00C02086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C02086" w:rsidRPr="004C3B84" w:rsidRDefault="00C02086" w:rsidP="00C02086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C02086" w:rsidRPr="004C3B84" w:rsidRDefault="00C02086" w:rsidP="00C02086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507FC1">
        <w:rPr>
          <w:rFonts w:hint="eastAsia"/>
          <w:sz w:val="21"/>
          <w:szCs w:val="21"/>
          <w:u w:val="single"/>
          <w:lang w:eastAsia="zh-CN"/>
        </w:rPr>
        <w:t>储运团队技改技</w:t>
      </w:r>
      <w:proofErr w:type="gramStart"/>
      <w:r w:rsidRPr="00507FC1">
        <w:rPr>
          <w:rFonts w:hint="eastAsia"/>
          <w:sz w:val="21"/>
          <w:szCs w:val="21"/>
          <w:u w:val="single"/>
          <w:lang w:eastAsia="zh-CN"/>
        </w:rPr>
        <w:t>措</w:t>
      </w:r>
      <w:proofErr w:type="gramEnd"/>
      <w:r w:rsidRPr="00507FC1">
        <w:rPr>
          <w:rFonts w:hint="eastAsia"/>
          <w:sz w:val="21"/>
          <w:szCs w:val="21"/>
          <w:u w:val="single"/>
          <w:lang w:eastAsia="zh-CN"/>
        </w:rPr>
        <w:t>材料</w:t>
      </w:r>
      <w:r w:rsidRPr="00507FC1">
        <w:rPr>
          <w:sz w:val="21"/>
          <w:szCs w:val="21"/>
          <w:u w:val="single"/>
          <w:lang w:eastAsia="zh-CN"/>
        </w:rPr>
        <w:t>采购</w:t>
      </w:r>
      <w:r w:rsidRPr="00507FC1">
        <w:rPr>
          <w:rFonts w:hint="eastAsia"/>
          <w:sz w:val="21"/>
          <w:szCs w:val="21"/>
          <w:u w:val="single"/>
          <w:lang w:eastAsia="zh-CN"/>
        </w:rPr>
        <w:t>项目（</w:t>
      </w:r>
      <w:r w:rsidRPr="00D90AA4">
        <w:rPr>
          <w:rFonts w:hint="eastAsia"/>
          <w:sz w:val="21"/>
          <w:szCs w:val="21"/>
          <w:u w:val="single"/>
          <w:lang w:eastAsia="zh-CN"/>
        </w:rPr>
        <w:t>项目编号：</w:t>
      </w:r>
      <w:r w:rsidRPr="00D90AA4">
        <w:rPr>
          <w:sz w:val="21"/>
          <w:szCs w:val="21"/>
          <w:u w:val="single"/>
          <w:lang w:eastAsia="zh-CN"/>
        </w:rPr>
        <w:t>FHC-PTCG20210626</w:t>
      </w:r>
      <w:r w:rsidRPr="00664AFC">
        <w:rPr>
          <w:sz w:val="21"/>
          <w:szCs w:val="21"/>
          <w:u w:val="single"/>
          <w:lang w:eastAsia="zh-CN"/>
        </w:rPr>
        <w:t>001</w:t>
      </w:r>
      <w:r w:rsidRPr="00664AFC">
        <w:rPr>
          <w:rFonts w:hint="eastAsia"/>
          <w:sz w:val="21"/>
          <w:szCs w:val="21"/>
          <w:u w:val="single"/>
          <w:lang w:eastAsia="zh-CN"/>
        </w:rPr>
        <w:t>）□包1、□包2、□包3、□包4、□包5、□包6、□包7、□包8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C02086" w:rsidRPr="004C3B84" w:rsidRDefault="00C02086" w:rsidP="00C02086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02086" w:rsidRPr="004C3B84" w:rsidTr="00DF5B2A">
        <w:tc>
          <w:tcPr>
            <w:tcW w:w="4643" w:type="dxa"/>
          </w:tcPr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C02086" w:rsidRPr="004C3B84" w:rsidRDefault="00C02086" w:rsidP="00DF5B2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C02086" w:rsidRPr="004C3B84" w:rsidRDefault="00C02086" w:rsidP="00DF5B2A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C02086" w:rsidRPr="004C3B84" w:rsidRDefault="00C02086" w:rsidP="00DF5B2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C02086" w:rsidRPr="004C3B84" w:rsidRDefault="00C02086" w:rsidP="00C02086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C02086" w:rsidRPr="004C3B84" w:rsidRDefault="00C02086" w:rsidP="00C02086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02086" w:rsidTr="00DF5B2A">
        <w:tc>
          <w:tcPr>
            <w:tcW w:w="4643" w:type="dxa"/>
          </w:tcPr>
          <w:p w:rsidR="00C02086" w:rsidRDefault="00C02086" w:rsidP="00DF5B2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C02086" w:rsidRDefault="00C02086" w:rsidP="00DF5B2A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C02086" w:rsidRDefault="00C02086" w:rsidP="00DF5B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C02086" w:rsidRDefault="00C02086" w:rsidP="00DF5B2A">
            <w:pPr>
              <w:spacing w:line="360" w:lineRule="auto"/>
              <w:rPr>
                <w:color w:val="000000"/>
                <w:szCs w:val="21"/>
              </w:rPr>
            </w:pPr>
          </w:p>
          <w:p w:rsidR="00C02086" w:rsidRDefault="00C02086" w:rsidP="00DF5B2A">
            <w:pPr>
              <w:spacing w:line="360" w:lineRule="auto"/>
              <w:rPr>
                <w:color w:val="000000"/>
                <w:szCs w:val="21"/>
              </w:rPr>
            </w:pPr>
          </w:p>
          <w:p w:rsidR="00C02086" w:rsidRDefault="00C02086" w:rsidP="00DF5B2A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C02086" w:rsidRDefault="00C02086" w:rsidP="00DF5B2A">
            <w:pPr>
              <w:spacing w:line="360" w:lineRule="auto"/>
              <w:rPr>
                <w:color w:val="000000"/>
                <w:szCs w:val="21"/>
              </w:rPr>
            </w:pPr>
          </w:p>
          <w:p w:rsidR="00C02086" w:rsidRDefault="00C02086" w:rsidP="00DF5B2A">
            <w:pPr>
              <w:spacing w:line="360" w:lineRule="auto"/>
              <w:rPr>
                <w:color w:val="000000"/>
                <w:szCs w:val="21"/>
              </w:rPr>
            </w:pPr>
          </w:p>
          <w:p w:rsidR="00C02086" w:rsidRDefault="00C02086" w:rsidP="00DF5B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2835D0" w:rsidRDefault="002835D0" w:rsidP="00C02086"/>
    <w:sectPr w:rsidR="00283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86"/>
    <w:rsid w:val="002835D0"/>
    <w:rsid w:val="00C0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05D80-3162-4D3C-AB2B-248A549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20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02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qFormat/>
    <w:rsid w:val="00C0208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qFormat/>
    <w:rsid w:val="00C02086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2021-07-05T01:04:00Z</dcterms:created>
  <dcterms:modified xsi:type="dcterms:W3CDTF">2021-07-05T01:05:00Z</dcterms:modified>
</cp:coreProperties>
</file>