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8D" w:rsidRDefault="0038418D" w:rsidP="0038418D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38418D" w:rsidRDefault="0038418D" w:rsidP="0038418D">
      <w:pPr>
        <w:pStyle w:val="1"/>
        <w:spacing w:line="580" w:lineRule="exact"/>
        <w:rPr>
          <w:bCs/>
          <w:sz w:val="28"/>
          <w:szCs w:val="28"/>
        </w:rPr>
      </w:pPr>
    </w:p>
    <w:p w:rsidR="0038418D" w:rsidRDefault="0038418D" w:rsidP="0038418D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8418D" w:rsidRDefault="0038418D" w:rsidP="0038418D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38418D" w:rsidRDefault="0038418D" w:rsidP="0038418D">
      <w:pPr>
        <w:spacing w:line="580" w:lineRule="exact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rPr>
          <w:b/>
          <w:sz w:val="44"/>
          <w:szCs w:val="44"/>
        </w:rPr>
      </w:pPr>
    </w:p>
    <w:p w:rsidR="0038418D" w:rsidRDefault="0038418D" w:rsidP="0038418D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  <w:ind w:firstLine="422"/>
        <w:rPr>
          <w:b/>
        </w:rPr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8418D" w:rsidRPr="00D372D3" w:rsidRDefault="0038418D" w:rsidP="003841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8418D" w:rsidRPr="00D372D3" w:rsidRDefault="0038418D" w:rsidP="0038418D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8418D" w:rsidRDefault="0038418D" w:rsidP="0038418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8418D" w:rsidRDefault="0038418D" w:rsidP="0038418D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8418D" w:rsidRDefault="0038418D" w:rsidP="0038418D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8418D" w:rsidRDefault="0038418D" w:rsidP="0038418D">
      <w:pPr>
        <w:spacing w:line="580" w:lineRule="exact"/>
        <w:jc w:val="center"/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8418D" w:rsidRDefault="0038418D" w:rsidP="0038418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8418D" w:rsidRDefault="0038418D" w:rsidP="0038418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8418D" w:rsidRDefault="0038418D" w:rsidP="0038418D">
      <w:pPr>
        <w:pStyle w:val="1"/>
        <w:spacing w:line="580" w:lineRule="exact"/>
        <w:rPr>
          <w:color w:val="4E6127"/>
        </w:rPr>
      </w:pPr>
    </w:p>
    <w:p w:rsidR="0038418D" w:rsidRDefault="0038418D" w:rsidP="003841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8418D" w:rsidRDefault="0038418D" w:rsidP="003841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8418D" w:rsidRDefault="0038418D" w:rsidP="0038418D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38418D" w:rsidRDefault="0038418D" w:rsidP="0038418D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8418D" w:rsidRPr="00133544" w:rsidRDefault="0038418D" w:rsidP="00F37CAC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38418D" w:rsidRPr="00133544" w:rsidRDefault="0038418D" w:rsidP="00F37CAC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8418D" w:rsidRDefault="0038418D" w:rsidP="0038418D">
      <w:pPr>
        <w:spacing w:line="580" w:lineRule="exact"/>
        <w:jc w:val="center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8418D" w:rsidRDefault="0038418D" w:rsidP="0038418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38418D" w:rsidRPr="006E30AF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</w:t>
      </w:r>
      <w:r w:rsidRPr="006E30AF">
        <w:rPr>
          <w:rFonts w:ascii="宋体" w:hAnsi="宋体" w:hint="eastAsia"/>
          <w:color w:val="000000"/>
          <w:sz w:val="24"/>
          <w:szCs w:val="24"/>
        </w:rPr>
        <w:t>货期：合同签订之日起  35天内交货到比选人指定地点。</w:t>
      </w:r>
    </w:p>
    <w:p w:rsidR="0038418D" w:rsidRPr="00D953F0" w:rsidRDefault="0038418D" w:rsidP="0038418D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6E30AF">
        <w:rPr>
          <w:rFonts w:ascii="宋体" w:hAnsi="宋体"/>
          <w:color w:val="000000"/>
          <w:sz w:val="24"/>
          <w:szCs w:val="24"/>
        </w:rPr>
        <w:t>5.</w:t>
      </w:r>
      <w:r w:rsidRPr="006E30AF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6E30AF">
        <w:rPr>
          <w:rFonts w:ascii="宋体" w:hAnsi="宋体"/>
          <w:color w:val="000000"/>
          <w:sz w:val="24"/>
          <w:szCs w:val="24"/>
        </w:rPr>
        <w:t>)</w:t>
      </w:r>
      <w:r w:rsidRPr="006E30AF">
        <w:rPr>
          <w:rFonts w:ascii="宋体" w:hAnsi="宋体" w:hint="eastAsia"/>
          <w:color w:val="000000"/>
          <w:sz w:val="24"/>
          <w:szCs w:val="24"/>
        </w:rPr>
        <w:t>：</w:t>
      </w:r>
      <w:r w:rsidRPr="006E30AF">
        <w:rPr>
          <w:rFonts w:ascii="宋体" w:hAnsi="宋体" w:hint="eastAsia"/>
          <w:b/>
          <w:sz w:val="24"/>
          <w:szCs w:val="24"/>
        </w:rPr>
        <w:t>货到验收合格且收到全额增值税专用发票后付合同价值的100%</w:t>
      </w:r>
    </w:p>
    <w:p w:rsidR="0038418D" w:rsidRPr="007B43A6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38418D" w:rsidRDefault="0038418D" w:rsidP="0038418D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847F0F" w:rsidRDefault="00847F0F" w:rsidP="00847F0F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847F0F" w:rsidRPr="00766366" w:rsidRDefault="00847F0F" w:rsidP="00847F0F">
      <w:pPr>
        <w:spacing w:line="500" w:lineRule="exact"/>
        <w:ind w:right="330"/>
        <w:jc w:val="right"/>
        <w:rPr>
          <w:rFonts w:ascii="宋体" w:hAnsi="宋体" w:hint="eastAsia"/>
          <w:color w:val="000000"/>
          <w:sz w:val="22"/>
          <w:szCs w:val="36"/>
        </w:rPr>
      </w:pPr>
      <w:r w:rsidRPr="00766366">
        <w:rPr>
          <w:rFonts w:ascii="宋体" w:hAnsi="宋体" w:hint="eastAsia"/>
          <w:color w:val="000000"/>
          <w:sz w:val="22"/>
          <w:szCs w:val="36"/>
        </w:rPr>
        <w:t>单位：元</w:t>
      </w:r>
    </w:p>
    <w:tbl>
      <w:tblPr>
        <w:tblW w:w="0" w:type="auto"/>
        <w:jc w:val="center"/>
        <w:tblInd w:w="-180" w:type="dxa"/>
        <w:tblLayout w:type="fixed"/>
        <w:tblLook w:val="0000"/>
      </w:tblPr>
      <w:tblGrid>
        <w:gridCol w:w="645"/>
        <w:gridCol w:w="1511"/>
        <w:gridCol w:w="1440"/>
        <w:gridCol w:w="978"/>
        <w:gridCol w:w="864"/>
        <w:gridCol w:w="1713"/>
        <w:gridCol w:w="962"/>
        <w:gridCol w:w="1260"/>
      </w:tblGrid>
      <w:tr w:rsidR="00847F0F" w:rsidTr="00940CCF">
        <w:trPr>
          <w:trHeight w:val="78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5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规格要求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送到含税单价  </w:t>
            </w:r>
          </w:p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元/件</w:t>
            </w:r>
          </w:p>
        </w:tc>
        <w:tc>
          <w:tcPr>
            <w:tcW w:w="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 w:rsidR="00847F0F" w:rsidTr="00847F0F">
        <w:trPr>
          <w:trHeight w:val="78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5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847F0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冬装大衣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详见</w:t>
            </w:r>
            <w:r>
              <w:rPr>
                <w:rFonts w:ascii="宋体" w:hAnsi="宋体"/>
                <w:color w:val="000000"/>
                <w:sz w:val="24"/>
              </w:rPr>
              <w:t>定制方案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150</w:t>
            </w:r>
          </w:p>
        </w:tc>
        <w:tc>
          <w:tcPr>
            <w:tcW w:w="8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件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7F0F" w:rsidTr="00940CCF">
        <w:trPr>
          <w:trHeight w:val="650"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47F0F" w:rsidRDefault="00847F0F" w:rsidP="00940CCF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合计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F0F" w:rsidRDefault="00847F0F" w:rsidP="00940CCF">
            <w:pPr>
              <w:spacing w:line="24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8418D" w:rsidRDefault="00847F0F" w:rsidP="0038418D">
      <w:pPr>
        <w:pStyle w:val="1"/>
        <w:spacing w:line="580" w:lineRule="exact"/>
      </w:pPr>
      <w:r w:rsidRPr="00766366">
        <w:rPr>
          <w:rFonts w:hAnsi="宋体" w:hint="eastAsia"/>
          <w:sz w:val="22"/>
          <w:szCs w:val="36"/>
        </w:rPr>
        <w:t>备注：上表报价为人民币含税价，发票税率</w:t>
      </w:r>
      <w:r w:rsidRPr="00766366">
        <w:rPr>
          <w:rFonts w:hAnsi="宋体" w:hint="eastAsia"/>
          <w:sz w:val="22"/>
          <w:szCs w:val="36"/>
          <w:u w:val="single"/>
        </w:rPr>
        <w:t xml:space="preserve">     </w:t>
      </w:r>
      <w:r w:rsidRPr="00766366">
        <w:rPr>
          <w:rFonts w:hAnsi="宋体" w:hint="eastAsia"/>
          <w:sz w:val="22"/>
          <w:szCs w:val="36"/>
        </w:rPr>
        <w:t>%。</w:t>
      </w:r>
      <w:r>
        <w:rPr>
          <w:rFonts w:hAnsi="宋体"/>
          <w:color w:val="000000"/>
          <w:sz w:val="24"/>
          <w:szCs w:val="24"/>
        </w:rPr>
        <w:t xml:space="preserve">      </w:t>
      </w:r>
    </w:p>
    <w:p w:rsidR="0038418D" w:rsidRDefault="0038418D" w:rsidP="0038418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spacing w:line="580" w:lineRule="exact"/>
        <w:rPr>
          <w:b/>
          <w:bCs/>
          <w:sz w:val="36"/>
          <w:szCs w:val="36"/>
        </w:rPr>
      </w:pPr>
    </w:p>
    <w:p w:rsidR="0038418D" w:rsidRDefault="0038418D" w:rsidP="0038418D">
      <w:pPr>
        <w:spacing w:line="580" w:lineRule="exact"/>
        <w:rPr>
          <w:color w:val="000000"/>
          <w:sz w:val="32"/>
          <w:szCs w:val="32"/>
        </w:rPr>
      </w:pP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38418D" w:rsidRDefault="0038418D" w:rsidP="0038418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8418D" w:rsidRDefault="0038418D" w:rsidP="003841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8418D" w:rsidRDefault="0038418D" w:rsidP="003841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8418D" w:rsidRDefault="0038418D" w:rsidP="0038418D">
      <w:pPr>
        <w:pStyle w:val="1"/>
        <w:spacing w:line="580" w:lineRule="exact"/>
        <w:jc w:val="center"/>
        <w:rPr>
          <w:color w:val="4E6127"/>
        </w:rPr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8418D" w:rsidRDefault="0038418D" w:rsidP="0038418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38418D" w:rsidRDefault="0038418D" w:rsidP="0038418D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8418D" w:rsidRDefault="0038418D" w:rsidP="0038418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8418D" w:rsidRDefault="0038418D" w:rsidP="003841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8418D" w:rsidRDefault="0038418D" w:rsidP="0038418D">
      <w:pPr>
        <w:pStyle w:val="1"/>
        <w:spacing w:line="580" w:lineRule="exact"/>
        <w:jc w:val="center"/>
        <w:rPr>
          <w:color w:val="FF0000"/>
        </w:rPr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38418D" w:rsidRDefault="0038418D" w:rsidP="0038418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8418D" w:rsidRPr="0038418D" w:rsidRDefault="0038418D" w:rsidP="0038418D">
      <w:pPr>
        <w:pStyle w:val="1"/>
        <w:spacing w:line="580" w:lineRule="exact"/>
        <w:jc w:val="center"/>
        <w:rPr>
          <w:color w:val="FF0000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7015CE" w:rsidRDefault="007015CE"/>
    <w:sectPr w:rsidR="007015CE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98" w:rsidRDefault="00FA5E98" w:rsidP="0038418D">
      <w:pPr>
        <w:spacing w:line="240" w:lineRule="auto"/>
      </w:pPr>
      <w:r>
        <w:separator/>
      </w:r>
    </w:p>
  </w:endnote>
  <w:endnote w:type="continuationSeparator" w:id="1">
    <w:p w:rsidR="00FA5E98" w:rsidRDefault="00FA5E98" w:rsidP="00384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F" w:rsidRDefault="00A46439">
    <w:pPr>
      <w:pStyle w:val="a4"/>
      <w:ind w:firstLine="400"/>
      <w:jc w:val="center"/>
    </w:pPr>
    <w:r>
      <w:fldChar w:fldCharType="begin"/>
    </w:r>
    <w:r w:rsidR="007015CE">
      <w:instrText>PAGE   \* MERGEFORMAT</w:instrText>
    </w:r>
    <w:r>
      <w:fldChar w:fldCharType="separate"/>
    </w:r>
    <w:r w:rsidR="00847F0F" w:rsidRPr="00847F0F">
      <w:rPr>
        <w:noProof/>
        <w:lang w:val="zh-CN"/>
      </w:rPr>
      <w:t>6</w:t>
    </w:r>
    <w:r>
      <w:fldChar w:fldCharType="end"/>
    </w:r>
  </w:p>
  <w:p w:rsidR="006E30AF" w:rsidRDefault="00FA5E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98" w:rsidRDefault="00FA5E98" w:rsidP="0038418D">
      <w:pPr>
        <w:spacing w:line="240" w:lineRule="auto"/>
      </w:pPr>
      <w:r>
        <w:separator/>
      </w:r>
    </w:p>
  </w:footnote>
  <w:footnote w:type="continuationSeparator" w:id="1">
    <w:p w:rsidR="00FA5E98" w:rsidRDefault="00FA5E98" w:rsidP="003841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F" w:rsidRPr="008F4944" w:rsidRDefault="00FA5E98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18D"/>
    <w:rsid w:val="0038418D"/>
    <w:rsid w:val="007015CE"/>
    <w:rsid w:val="00847F0F"/>
    <w:rsid w:val="00A46439"/>
    <w:rsid w:val="00FA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8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18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418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418D"/>
    <w:rPr>
      <w:sz w:val="18"/>
      <w:szCs w:val="18"/>
    </w:rPr>
  </w:style>
  <w:style w:type="character" w:customStyle="1" w:styleId="Char1">
    <w:name w:val="纯文本 Char"/>
    <w:link w:val="a5"/>
    <w:qFormat/>
    <w:locked/>
    <w:rsid w:val="0038418D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8418D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8418D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8418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8418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character" w:customStyle="1" w:styleId="Char2">
    <w:name w:val="日期 Char"/>
    <w:link w:val="a7"/>
    <w:uiPriority w:val="99"/>
    <w:qFormat/>
    <w:locked/>
    <w:rsid w:val="00847F0F"/>
    <w:rPr>
      <w:rFonts w:ascii="Times New Roman" w:eastAsia="宋体" w:hAnsi="Times New Roman"/>
    </w:rPr>
  </w:style>
  <w:style w:type="paragraph" w:styleId="a7">
    <w:name w:val="Date"/>
    <w:basedOn w:val="a"/>
    <w:next w:val="a"/>
    <w:link w:val="Char2"/>
    <w:uiPriority w:val="99"/>
    <w:qFormat/>
    <w:rsid w:val="00847F0F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1">
    <w:name w:val="日期 Char1"/>
    <w:basedOn w:val="a0"/>
    <w:link w:val="a7"/>
    <w:uiPriority w:val="99"/>
    <w:semiHidden/>
    <w:rsid w:val="00847F0F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2020-12-22T09:12:00Z</dcterms:created>
  <dcterms:modified xsi:type="dcterms:W3CDTF">2021-01-10T08:17:00Z</dcterms:modified>
</cp:coreProperties>
</file>